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8A705" w14:textId="77777777" w:rsidR="00342804" w:rsidRPr="00342804" w:rsidRDefault="00342804" w:rsidP="00342804">
      <w:pPr>
        <w:spacing w:after="0" w:line="240" w:lineRule="auto"/>
        <w:ind w:left="3828" w:right="-19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428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«Х.Досмұхамедов  атындағы </w:t>
      </w:r>
    </w:p>
    <w:p w14:paraId="2EFC6BD8" w14:textId="77777777" w:rsidR="00342804" w:rsidRPr="00342804" w:rsidRDefault="00342804" w:rsidP="00342804">
      <w:pPr>
        <w:spacing w:after="0" w:line="240" w:lineRule="auto"/>
        <w:ind w:left="3828" w:right="-19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428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Атырау университеті» КеАҚ </w:t>
      </w:r>
    </w:p>
    <w:p w14:paraId="24C20F11" w14:textId="77777777" w:rsidR="00342804" w:rsidRPr="00342804" w:rsidRDefault="00342804" w:rsidP="00342804">
      <w:pPr>
        <w:spacing w:after="0" w:line="240" w:lineRule="auto"/>
        <w:ind w:left="3828" w:right="-193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428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Басқарма төрағасы–ректор </w:t>
      </w:r>
    </w:p>
    <w:p w14:paraId="43C8D199" w14:textId="5722CAA8" w:rsidR="00342804" w:rsidRPr="00342804" w:rsidRDefault="00342804" w:rsidP="00342804">
      <w:pPr>
        <w:spacing w:after="0" w:line="240" w:lineRule="auto"/>
        <w:ind w:right="-193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</w:t>
      </w:r>
      <w:r w:rsidRPr="0034280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С.Н.Идрисовқа</w:t>
      </w:r>
    </w:p>
    <w:p w14:paraId="0A1DACEF" w14:textId="4C00EAE6" w:rsidR="00342804" w:rsidRPr="00A7122C" w:rsidRDefault="00342804" w:rsidP="00342804">
      <w:pPr>
        <w:spacing w:after="0" w:line="240" w:lineRule="auto"/>
        <w:ind w:right="-19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</w:t>
      </w:r>
      <w:r w:rsidRPr="0034280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342804">
        <w:rPr>
          <w:rFonts w:ascii="Times New Roman" w:hAnsi="Times New Roman" w:cs="Times New Roman"/>
          <w:bCs/>
          <w:sz w:val="24"/>
          <w:szCs w:val="24"/>
          <w:lang w:val="kk-KZ"/>
        </w:rPr>
        <w:t>______________________________</w:t>
      </w:r>
      <w:r w:rsidR="00A7122C">
        <w:rPr>
          <w:rFonts w:ascii="Times New Roman" w:hAnsi="Times New Roman" w:cs="Times New Roman"/>
          <w:bCs/>
          <w:sz w:val="24"/>
          <w:szCs w:val="24"/>
        </w:rPr>
        <w:t>________</w:t>
      </w:r>
    </w:p>
    <w:p w14:paraId="2F7FF1D7" w14:textId="56DEEF00" w:rsidR="00342804" w:rsidRPr="00A7122C" w:rsidRDefault="00342804" w:rsidP="00342804">
      <w:pPr>
        <w:spacing w:after="0" w:line="240" w:lineRule="auto"/>
        <w:ind w:left="3828" w:right="-193"/>
        <w:rPr>
          <w:rFonts w:ascii="Times New Roman" w:hAnsi="Times New Roman" w:cs="Times New Roman"/>
          <w:bCs/>
          <w:sz w:val="18"/>
          <w:szCs w:val="18"/>
          <w:lang w:val="kk-KZ"/>
        </w:rPr>
      </w:pPr>
      <w:r w:rsidRPr="00A7122C">
        <w:rPr>
          <w:rFonts w:ascii="Times New Roman" w:hAnsi="Times New Roman" w:cs="Times New Roman"/>
          <w:bCs/>
          <w:sz w:val="18"/>
          <w:szCs w:val="18"/>
          <w:lang w:val="kk-KZ"/>
        </w:rPr>
        <w:t xml:space="preserve">                 </w:t>
      </w:r>
      <w:r w:rsidR="00A7122C" w:rsidRPr="00A7122C">
        <w:rPr>
          <w:rFonts w:ascii="Times New Roman" w:hAnsi="Times New Roman" w:cs="Times New Roman"/>
          <w:bCs/>
          <w:sz w:val="18"/>
          <w:szCs w:val="18"/>
          <w:lang w:val="kk-KZ"/>
        </w:rPr>
        <w:t xml:space="preserve">                      </w:t>
      </w:r>
      <w:r w:rsidRPr="00A7122C">
        <w:rPr>
          <w:rFonts w:ascii="Times New Roman" w:hAnsi="Times New Roman" w:cs="Times New Roman"/>
          <w:bCs/>
          <w:sz w:val="18"/>
          <w:szCs w:val="18"/>
          <w:lang w:val="kk-KZ"/>
        </w:rPr>
        <w:t xml:space="preserve">   (лауазымы)</w:t>
      </w:r>
    </w:p>
    <w:p w14:paraId="5A6D949A" w14:textId="7C368F5C" w:rsidR="00342804" w:rsidRPr="00342804" w:rsidRDefault="00342804" w:rsidP="00342804">
      <w:pPr>
        <w:spacing w:after="0" w:line="240" w:lineRule="auto"/>
        <w:ind w:left="3828" w:right="-193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>_______________________________</w:t>
      </w:r>
      <w:r w:rsidRPr="0034280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</w:t>
      </w:r>
      <w:r w:rsidRPr="00342804">
        <w:rPr>
          <w:rFonts w:ascii="Times New Roman" w:hAnsi="Times New Roman" w:cs="Times New Roman"/>
          <w:b/>
          <w:bCs/>
          <w:sz w:val="24"/>
          <w:szCs w:val="24"/>
          <w:lang w:val="kk-KZ"/>
        </w:rPr>
        <w:t>А.Ж.Т.</w:t>
      </w:r>
    </w:p>
    <w:p w14:paraId="38EACD6F" w14:textId="48AEB79B" w:rsidR="00342804" w:rsidRPr="00342804" w:rsidRDefault="00342804" w:rsidP="00342804">
      <w:pPr>
        <w:spacing w:after="0" w:line="240" w:lineRule="auto"/>
        <w:ind w:left="3828" w:right="-193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______________________________________</w:t>
      </w:r>
    </w:p>
    <w:p w14:paraId="0352575A" w14:textId="4241967E" w:rsidR="00342804" w:rsidRPr="00342804" w:rsidRDefault="00342804" w:rsidP="00342804">
      <w:pPr>
        <w:spacing w:after="0" w:line="240" w:lineRule="auto"/>
        <w:ind w:left="3828" w:right="-193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A7122C">
        <w:rPr>
          <w:rFonts w:ascii="Times New Roman" w:hAnsi="Times New Roman" w:cs="Times New Roman"/>
          <w:bCs/>
          <w:sz w:val="18"/>
          <w:szCs w:val="18"/>
          <w:lang w:val="kk-KZ"/>
        </w:rPr>
        <w:t xml:space="preserve">        </w:t>
      </w:r>
      <w:r w:rsidR="00A7122C" w:rsidRPr="00A7122C">
        <w:rPr>
          <w:rFonts w:ascii="Times New Roman" w:hAnsi="Times New Roman" w:cs="Times New Roman"/>
          <w:bCs/>
          <w:sz w:val="18"/>
          <w:szCs w:val="18"/>
          <w:lang w:val="kk-KZ"/>
        </w:rPr>
        <w:t xml:space="preserve">                  </w:t>
      </w:r>
      <w:r w:rsidRPr="00A7122C">
        <w:rPr>
          <w:rFonts w:ascii="Times New Roman" w:hAnsi="Times New Roman" w:cs="Times New Roman"/>
          <w:bCs/>
          <w:sz w:val="18"/>
          <w:szCs w:val="18"/>
          <w:lang w:val="kk-KZ"/>
        </w:rPr>
        <w:t xml:space="preserve"> </w:t>
      </w:r>
      <w:r w:rsidRPr="00A7122C">
        <w:rPr>
          <w:rFonts w:ascii="Times New Roman" w:hAnsi="Times New Roman" w:cs="Times New Roman"/>
          <w:bCs/>
          <w:sz w:val="18"/>
          <w:szCs w:val="18"/>
          <w:lang w:val="kk-KZ"/>
        </w:rPr>
        <w:t xml:space="preserve">(мекен жайы, </w:t>
      </w:r>
      <w:r w:rsidR="00A7122C" w:rsidRPr="00A7122C">
        <w:rPr>
          <w:rFonts w:ascii="Times New Roman" w:hAnsi="Times New Roman" w:cs="Times New Roman"/>
          <w:b/>
          <w:bCs/>
          <w:sz w:val="18"/>
          <w:szCs w:val="18"/>
          <w:lang w:val="kk-KZ"/>
        </w:rPr>
        <w:t>ЖСН</w:t>
      </w:r>
      <w:r w:rsidRPr="00A7122C">
        <w:rPr>
          <w:rFonts w:ascii="Times New Roman" w:hAnsi="Times New Roman" w:cs="Times New Roman"/>
          <w:bCs/>
          <w:sz w:val="18"/>
          <w:szCs w:val="18"/>
          <w:lang w:val="kk-KZ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</w:t>
      </w:r>
      <w:r w:rsidRPr="00342804">
        <w:rPr>
          <w:rFonts w:ascii="Times New Roman" w:hAnsi="Times New Roman" w:cs="Times New Roman"/>
          <w:bCs/>
          <w:sz w:val="24"/>
          <w:szCs w:val="24"/>
          <w:lang w:val="kk-KZ"/>
        </w:rPr>
        <w:t>_______________________</w:t>
      </w:r>
    </w:p>
    <w:p w14:paraId="4332EACB" w14:textId="77777777" w:rsidR="004E072E" w:rsidRPr="00342804" w:rsidRDefault="004E072E" w:rsidP="004E07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428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Өтініш</w:t>
      </w:r>
    </w:p>
    <w:p w14:paraId="17960B82" w14:textId="3082FC69" w:rsidR="00F979D8" w:rsidRPr="00342804" w:rsidRDefault="00F979D8" w:rsidP="003428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  <w:r w:rsidRPr="003428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Мен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</w:t>
      </w:r>
      <w:r w:rsidR="003428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="00342804" w:rsidRPr="003428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2026 жылғы 3 қыркүйекте облыстық «Атырау» және «Прикаспийская коммуна» газеттерінде жарияланған хабарландыруға сәйкес «Халел Досмұхамедов атындағы Атырау университеті» коммерциялық емес акционерлік қоғамының</w:t>
      </w:r>
      <w:r w:rsidRPr="003428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342804" w:rsidRPr="00342804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_________________________________________________________________________</w:t>
      </w:r>
    </w:p>
    <w:p w14:paraId="4651E546" w14:textId="77777777" w:rsidR="00342804" w:rsidRPr="00342804" w:rsidRDefault="00342804" w:rsidP="003428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428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бос лауазымына орналасуға арналған конкурсқа қатысуға жіберуіңізді сұраймын.</w:t>
      </w:r>
    </w:p>
    <w:p w14:paraId="77EA590E" w14:textId="77777777" w:rsidR="00342804" w:rsidRDefault="00342804" w:rsidP="003428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E4F8698" w14:textId="2697752A" w:rsidR="00342804" w:rsidRPr="00342804" w:rsidRDefault="00342804" w:rsidP="003428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428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Ұсынылған құжаттардың түпнұсқалығы үшін жауапкершілікті өз мойныма аламын.</w:t>
      </w:r>
    </w:p>
    <w:p w14:paraId="6319752E" w14:textId="77777777" w:rsidR="004E072E" w:rsidRPr="004E072E" w:rsidRDefault="004E072E" w:rsidP="004E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Қоса</w:t>
      </w:r>
      <w:proofErr w:type="spellEnd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тіркелетін</w:t>
      </w:r>
      <w:proofErr w:type="spellEnd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құжаттар</w:t>
      </w:r>
      <w:proofErr w:type="spellEnd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62B13ECD" w14:textId="77777777" w:rsidR="004E072E" w:rsidRPr="004E072E" w:rsidRDefault="00A7122C" w:rsidP="004E07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2B16C05">
          <v:rect id="_x0000_i1025" style="width:0;height:1.5pt" o:hralign="center" o:hrstd="t" o:hr="t" fillcolor="#a0a0a0" stroked="f"/>
        </w:pict>
      </w:r>
    </w:p>
    <w:p w14:paraId="44C31730" w14:textId="77777777" w:rsidR="004E072E" w:rsidRPr="004E072E" w:rsidRDefault="00A7122C" w:rsidP="004E07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B89C1CC">
          <v:rect id="_x0000_i1026" style="width:0;height:1.5pt" o:hralign="center" o:hrstd="t" o:hr="t" fillcolor="#a0a0a0" stroked="f"/>
        </w:pict>
      </w:r>
    </w:p>
    <w:p w14:paraId="0B5D68AE" w14:textId="77777777" w:rsidR="004E072E" w:rsidRPr="004E072E" w:rsidRDefault="00A7122C" w:rsidP="004E07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EDCA1F9">
          <v:rect id="_x0000_i1027" style="width:0;height:1.5pt" o:hralign="center" o:hrstd="t" o:hr="t" fillcolor="#a0a0a0" stroked="f"/>
        </w:pict>
      </w:r>
    </w:p>
    <w:p w14:paraId="19857F54" w14:textId="77777777" w:rsidR="004E072E" w:rsidRPr="004E072E" w:rsidRDefault="00A7122C" w:rsidP="004E07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13EB8C2">
          <v:rect id="_x0000_i1028" style="width:0;height:1.5pt" o:hralign="center" o:hrstd="t" o:hr="t" fillcolor="#a0a0a0" stroked="f"/>
        </w:pict>
      </w:r>
    </w:p>
    <w:p w14:paraId="3172821F" w14:textId="77777777" w:rsidR="004E072E" w:rsidRPr="004E072E" w:rsidRDefault="00A7122C" w:rsidP="004E07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E42A226">
          <v:rect id="_x0000_i1029" style="width:0;height:1.5pt" o:hralign="center" o:hrstd="t" o:hr="t" fillcolor="#a0a0a0" stroked="f"/>
        </w:pict>
      </w:r>
    </w:p>
    <w:p w14:paraId="4899CE07" w14:textId="77777777" w:rsidR="004E072E" w:rsidRDefault="004E072E" w:rsidP="004E0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0F6B97B" w14:textId="704E52C8" w:rsidR="004E072E" w:rsidRPr="004E072E" w:rsidRDefault="00342804" w:rsidP="004E0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="004E072E"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айланыс</w:t>
      </w:r>
      <w:proofErr w:type="spellEnd"/>
      <w:r w:rsidR="004E072E"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телефоны:</w:t>
      </w:r>
      <w:r w:rsidR="004E072E" w:rsidRPr="004E0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</w:t>
      </w:r>
    </w:p>
    <w:p w14:paraId="3FC5C608" w14:textId="1D518F19" w:rsidR="004E072E" w:rsidRPr="0055190E" w:rsidRDefault="004E072E" w:rsidP="004E0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519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____________________________________________</w:t>
      </w:r>
    </w:p>
    <w:p w14:paraId="64364B78" w14:textId="0CB695F9" w:rsidR="004E072E" w:rsidRPr="00342804" w:rsidRDefault="0055190E" w:rsidP="004E07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34280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kk-KZ" w:eastAsia="ru-RU"/>
        </w:rPr>
        <w:t xml:space="preserve">          </w:t>
      </w:r>
      <w:r w:rsidRPr="00342804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(тегі, аты, әкесінің аты (бар болса)</w:t>
      </w:r>
      <w:r w:rsidRPr="0034280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kk-KZ" w:eastAsia="ru-RU"/>
        </w:rPr>
        <w:t xml:space="preserve">  </w:t>
      </w:r>
      <w:r w:rsidR="0034280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kk-KZ" w:eastAsia="ru-RU"/>
        </w:rPr>
        <w:t xml:space="preserve">                   </w:t>
      </w:r>
      <w:r w:rsidRPr="0034280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kk-KZ" w:eastAsia="ru-RU"/>
        </w:rPr>
        <w:t xml:space="preserve"> </w:t>
      </w:r>
      <w:r w:rsidR="004E072E" w:rsidRPr="0034280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kk-KZ" w:eastAsia="ru-RU"/>
        </w:rPr>
        <w:t>(қолы)</w:t>
      </w:r>
      <w:r w:rsidR="004E072E" w:rsidRPr="00342804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br/>
      </w:r>
    </w:p>
    <w:p w14:paraId="51DC7A9C" w14:textId="77777777" w:rsidR="004E072E" w:rsidRPr="0055190E" w:rsidRDefault="004E072E" w:rsidP="004E0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1FA25BF" w14:textId="2CCCD0BA" w:rsidR="004E072E" w:rsidRPr="00342804" w:rsidRDefault="004E072E" w:rsidP="004E072E">
      <w:pPr>
        <w:spacing w:before="100" w:beforeAutospacing="1" w:after="100" w:afterAutospacing="1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428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      </w:t>
      </w:r>
      <w:r w:rsidRPr="003428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» ____________ 20</w:t>
      </w:r>
      <w:r w:rsidR="002609E7" w:rsidRPr="003428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26</w:t>
      </w:r>
      <w:r w:rsidRPr="003428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</w:p>
    <w:sectPr w:rsidR="004E072E" w:rsidRPr="00342804" w:rsidSect="00F979D8">
      <w:pgSz w:w="11906" w:h="16838" w:code="9"/>
      <w:pgMar w:top="1361" w:right="991" w:bottom="851" w:left="2036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95257"/>
    <w:multiLevelType w:val="multilevel"/>
    <w:tmpl w:val="11E25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B8"/>
    <w:rsid w:val="002609E7"/>
    <w:rsid w:val="00342804"/>
    <w:rsid w:val="003476F4"/>
    <w:rsid w:val="004E072E"/>
    <w:rsid w:val="0055190E"/>
    <w:rsid w:val="005A0335"/>
    <w:rsid w:val="005B448C"/>
    <w:rsid w:val="00867DB8"/>
    <w:rsid w:val="00A7122C"/>
    <w:rsid w:val="00C41C6D"/>
    <w:rsid w:val="00DB2EA7"/>
    <w:rsid w:val="00E701CA"/>
    <w:rsid w:val="00EC07F0"/>
    <w:rsid w:val="00F9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CC0C8"/>
  <w15:chartTrackingRefBased/>
  <w15:docId w15:val="{38EFF171-E3CC-433E-94E2-61DB7A77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072E"/>
    <w:rPr>
      <w:b/>
      <w:bCs/>
    </w:rPr>
  </w:style>
  <w:style w:type="paragraph" w:customStyle="1" w:styleId="isselectedend">
    <w:name w:val="isselectedend"/>
    <w:basedOn w:val="a"/>
    <w:rsid w:val="00F97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q2pgselectionanchorcontainer">
    <w:name w:val="pdq2pg_selectionanchorcontainer"/>
    <w:basedOn w:val="a"/>
    <w:rsid w:val="00342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3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2025-07-29T08:08:00Z</dcterms:created>
  <dcterms:modified xsi:type="dcterms:W3CDTF">2026-09-03T05:32:00Z</dcterms:modified>
</cp:coreProperties>
</file>